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71" w:tblpY="18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913"/>
        <w:gridCol w:w="1519"/>
        <w:gridCol w:w="2743"/>
      </w:tblGrid>
      <w:tr w14:paraId="65B1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 w14:paraId="434A6D3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913" w:type="dxa"/>
          </w:tcPr>
          <w:p w14:paraId="309E87AB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6D0ED0E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职业</w:t>
            </w:r>
          </w:p>
        </w:tc>
        <w:tc>
          <w:tcPr>
            <w:tcW w:w="2743" w:type="dxa"/>
          </w:tcPr>
          <w:p w14:paraId="1712D496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3FB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 w14:paraId="2C7D651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913" w:type="dxa"/>
          </w:tcPr>
          <w:p w14:paraId="7742D2E7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0BB9DEE2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职务/职称</w:t>
            </w:r>
          </w:p>
        </w:tc>
        <w:tc>
          <w:tcPr>
            <w:tcW w:w="2743" w:type="dxa"/>
          </w:tcPr>
          <w:p w14:paraId="5D58D329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0EE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 w14:paraId="7E59477B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2913" w:type="dxa"/>
          </w:tcPr>
          <w:p w14:paraId="5E2D13BD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2BEF3C48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743" w:type="dxa"/>
          </w:tcPr>
          <w:p w14:paraId="61FC10D7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C8A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 w14:paraId="123B919D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发言题目</w:t>
            </w:r>
          </w:p>
        </w:tc>
        <w:tc>
          <w:tcPr>
            <w:tcW w:w="7175" w:type="dxa"/>
            <w:gridSpan w:val="3"/>
          </w:tcPr>
          <w:p w14:paraId="613B2CC3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7EA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47" w:type="dxa"/>
            <w:vAlign w:val="center"/>
          </w:tcPr>
          <w:p w14:paraId="7EAF1AA9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摘要</w:t>
            </w:r>
          </w:p>
        </w:tc>
        <w:tc>
          <w:tcPr>
            <w:tcW w:w="7175" w:type="dxa"/>
            <w:gridSpan w:val="3"/>
          </w:tcPr>
          <w:p w14:paraId="412B7E7C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（至少300字）</w:t>
            </w:r>
          </w:p>
        </w:tc>
      </w:tr>
    </w:tbl>
    <w:p w14:paraId="5B478228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回执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2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2025-11-04T08:32:40Z</dcterms:created>
  <dc:creator>99025</dc:creator>
  <cp:lastModifiedBy>Fairy.</cp:lastModifiedBy>
  <dcterms:modified xsi:type="dcterms:W3CDTF">2025-11-04T08:33:31Z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eyJoZGlkIjoiMDljYzUzMWQ4OWI0YzBkYjYzMDRhZTY5ZjZkYmFmYTgiLCJ1c2VySWQiOiIzODgxODY2NDIifQ==</vt:lpwstr>
  </property>
  <property fmtid="{D5CDD505-2E9C-101B-9397-08002B2CF9AE}" pid="4" name="ICV">
    <vt:lpwstr>875D25BC22964C559E098AA20DE6E726_12</vt:lpwstr>
  </property>
</Properties>
</file>